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DB" w:rsidRPr="00674CDB" w:rsidRDefault="00674CDB" w:rsidP="00674CDB">
      <w:pPr>
        <w:pBdr>
          <w:bottom w:val="single" w:sz="12" w:space="1" w:color="auto"/>
        </w:pBdr>
        <w:rPr>
          <w:rFonts w:ascii="Bookman Old Style" w:hAnsi="Bookman Old Style" w:cs="Arial"/>
          <w:sz w:val="28"/>
          <w:szCs w:val="28"/>
          <w:lang w:val="uk-UA"/>
        </w:rPr>
      </w:pPr>
      <w:r w:rsidRPr="00674CDB">
        <w:rPr>
          <w:rFonts w:ascii="Bookman Old Style" w:hAnsi="Bookman Old Style" w:cs="Arial"/>
          <w:sz w:val="28"/>
          <w:szCs w:val="28"/>
          <w:lang w:val="uk-UA"/>
        </w:rPr>
        <w:t>Підтвердження національності</w:t>
      </w:r>
    </w:p>
    <w:p w:rsidR="00674CDB" w:rsidRDefault="00674CDB" w:rsidP="004C779C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4C779C" w:rsidRPr="00674CDB" w:rsidRDefault="004C779C" w:rsidP="00674CDB">
      <w:pPr>
        <w:rPr>
          <w:rFonts w:ascii="Arial" w:hAnsi="Arial" w:cs="Arial"/>
          <w:sz w:val="26"/>
          <w:szCs w:val="26"/>
          <w:lang w:val="uk-UA"/>
        </w:rPr>
      </w:pPr>
      <w:r w:rsidRPr="00674CDB">
        <w:rPr>
          <w:rFonts w:ascii="Arial" w:hAnsi="Arial" w:cs="Arial"/>
          <w:sz w:val="26"/>
          <w:szCs w:val="26"/>
          <w:lang w:val="uk-UA"/>
        </w:rPr>
        <w:t>Заявка</w:t>
      </w:r>
      <w:r w:rsidR="00CD4FD0">
        <w:rPr>
          <w:rStyle w:val="a5"/>
          <w:rFonts w:ascii="Arial" w:hAnsi="Arial" w:cs="Arial"/>
          <w:sz w:val="26"/>
          <w:szCs w:val="26"/>
          <w:lang w:val="uk-UA"/>
        </w:rPr>
        <w:footnoteReference w:id="1"/>
      </w:r>
    </w:p>
    <w:p w:rsidR="004C779C" w:rsidRPr="00674CDB" w:rsidRDefault="004C779C" w:rsidP="00674CDB">
      <w:pPr>
        <w:rPr>
          <w:rFonts w:ascii="Arial" w:hAnsi="Arial" w:cs="Arial"/>
          <w:sz w:val="26"/>
          <w:szCs w:val="26"/>
          <w:lang w:val="uk-UA"/>
        </w:rPr>
      </w:pPr>
      <w:r w:rsidRPr="00674CDB">
        <w:rPr>
          <w:rFonts w:ascii="Arial" w:hAnsi="Arial" w:cs="Arial"/>
          <w:sz w:val="26"/>
          <w:szCs w:val="26"/>
          <w:lang w:val="uk-UA"/>
        </w:rPr>
        <w:t>на провед</w:t>
      </w:r>
      <w:r w:rsidR="006C3557" w:rsidRPr="00674CDB">
        <w:rPr>
          <w:rFonts w:ascii="Arial" w:hAnsi="Arial" w:cs="Arial"/>
          <w:sz w:val="26"/>
          <w:szCs w:val="26"/>
          <w:lang w:val="uk-UA"/>
        </w:rPr>
        <w:t>ення</w:t>
      </w:r>
      <w:r w:rsidR="00674CDB">
        <w:rPr>
          <w:rFonts w:ascii="Arial" w:hAnsi="Arial" w:cs="Arial"/>
          <w:sz w:val="26"/>
          <w:szCs w:val="26"/>
          <w:lang w:val="uk-UA"/>
        </w:rPr>
        <w:t xml:space="preserve"> </w:t>
      </w:r>
      <w:r w:rsidR="00674CDB" w:rsidRPr="00674CDB">
        <w:rPr>
          <w:rFonts w:ascii="Arial" w:hAnsi="Arial" w:cs="Arial"/>
          <w:sz w:val="26"/>
          <w:szCs w:val="26"/>
          <w:lang w:val="uk-UA"/>
        </w:rPr>
        <w:t>архівного пошуку</w:t>
      </w:r>
    </w:p>
    <w:p w:rsidR="001E63C4" w:rsidRPr="00674CDB" w:rsidRDefault="001E63C4" w:rsidP="001E63C4">
      <w:pPr>
        <w:spacing w:after="160"/>
        <w:rPr>
          <w:rFonts w:ascii="Cambria" w:hAnsi="Cambria" w:cs="Tahoma"/>
          <w:sz w:val="20"/>
          <w:szCs w:val="20"/>
          <w:lang w:val="uk-UA"/>
        </w:rPr>
      </w:pPr>
      <w:r w:rsidRPr="00674CDB">
        <w:rPr>
          <w:rFonts w:ascii="Cambria" w:hAnsi="Cambria" w:cs="Tahoma"/>
          <w:i/>
          <w:sz w:val="20"/>
          <w:szCs w:val="20"/>
          <w:lang w:val="uk-UA"/>
        </w:rPr>
        <w:t xml:space="preserve"> </w:t>
      </w:r>
    </w:p>
    <w:tbl>
      <w:tblPr>
        <w:tblW w:w="8820" w:type="dxa"/>
        <w:tblInd w:w="93" w:type="dxa"/>
        <w:tblLook w:val="0000" w:firstRow="0" w:lastRow="0" w:firstColumn="0" w:lastColumn="0" w:noHBand="0" w:noVBand="0"/>
      </w:tblPr>
      <w:tblGrid>
        <w:gridCol w:w="719"/>
        <w:gridCol w:w="3139"/>
        <w:gridCol w:w="4962"/>
      </w:tblGrid>
      <w:tr w:rsidR="00C2401E" w:rsidRPr="00674CDB" w:rsidTr="00384504">
        <w:trPr>
          <w:trHeight w:val="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2401E" w:rsidRPr="00674CDB" w:rsidRDefault="00C2401E" w:rsidP="00B3506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2401E" w:rsidRPr="00674CDB" w:rsidRDefault="008C75DC" w:rsidP="00B3506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>Питання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2401E" w:rsidRPr="00674CDB" w:rsidRDefault="00C2401E" w:rsidP="00674C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>Точн</w:t>
            </w:r>
            <w:r w:rsidR="008C75DC"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>і</w:t>
            </w:r>
            <w:r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8C75DC"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>чи орієнтовні</w:t>
            </w:r>
            <w:r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 xml:space="preserve">) </w:t>
            </w:r>
            <w:r w:rsidR="008C75DC" w:rsidRPr="00674CDB">
              <w:rPr>
                <w:rFonts w:ascii="Arial CYR" w:hAnsi="Arial CYR" w:cs="Arial CYR"/>
                <w:b/>
                <w:bCs/>
                <w:sz w:val="22"/>
                <w:szCs w:val="22"/>
                <w:lang w:val="uk-UA"/>
              </w:rPr>
              <w:t xml:space="preserve">свідчення </w:t>
            </w:r>
          </w:p>
        </w:tc>
      </w:tr>
      <w:tr w:rsidR="00674CDB" w:rsidRPr="00674CDB" w:rsidTr="001E63C4">
        <w:trPr>
          <w:trHeight w:val="5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1.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Default="00674CDB" w:rsidP="00674CDB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Національність родича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</w:p>
        </w:tc>
      </w:tr>
      <w:tr w:rsidR="00674CDB" w:rsidRPr="00674CDB" w:rsidTr="001E63C4">
        <w:trPr>
          <w:trHeight w:val="5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2.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Ступінь спорідненості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</w:p>
        </w:tc>
      </w:tr>
      <w:tr w:rsidR="00C2401E" w:rsidRPr="00674CDB" w:rsidTr="002B43AD">
        <w:trPr>
          <w:trHeight w:val="11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1E" w:rsidRPr="00674CDB" w:rsidRDefault="00674CDB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3.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1E" w:rsidRPr="00674CDB" w:rsidRDefault="008C75DC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Прізвище, ім’я</w:t>
            </w:r>
            <w:r w:rsidR="00C2401E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, </w:t>
            </w: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по-батькові</w:t>
            </w:r>
            <w:r w:rsid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родича</w:t>
            </w:r>
          </w:p>
          <w:p w:rsidR="00B3506F" w:rsidRPr="00674CDB" w:rsidRDefault="00B3506F" w:rsidP="008C75DC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(для 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жінки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 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–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 д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івоче прізвище і прізвище після одруження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1E" w:rsidRPr="00674CDB" w:rsidRDefault="00C2401E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C2401E" w:rsidRPr="00674CDB" w:rsidTr="002B43AD">
        <w:trPr>
          <w:trHeight w:val="8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1E" w:rsidRPr="00674CDB" w:rsidRDefault="00674CDB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4.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1E" w:rsidRPr="00674CDB" w:rsidRDefault="008C75DC" w:rsidP="002B43AD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Рік і місце народження</w:t>
            </w:r>
            <w:r w:rsidR="00B3506F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</w:t>
            </w:r>
            <w:r w:rsidR="002B43AD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(точна адміністративна належність)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1E" w:rsidRPr="00674CDB" w:rsidRDefault="00C2401E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1E63C4">
        <w:trPr>
          <w:trHeight w:val="5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CD4FD0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5.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8C75DC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Рік і місце шлюбу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2B43AD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CD4FD0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6.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8C75DC" w:rsidP="008C75DC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Чоловік/дружина</w:t>
            </w:r>
            <w:r w:rsidR="00B3506F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(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з зазначенням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 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ПІБ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, дат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и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 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і місця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 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наро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д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ження</w:t>
            </w:r>
            <w:r w:rsidR="00B3506F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2B43AD">
        <w:trPr>
          <w:trHeight w:val="6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CD4FD0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7.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8C75DC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Брат</w:t>
            </w:r>
            <w:r w:rsidR="008C75DC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и</w:t>
            </w: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, сестр</w:t>
            </w:r>
            <w:r w:rsidR="008C75DC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и</w:t>
            </w: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(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з зазначенням ПІБ, дат і місць народження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2B43AD">
        <w:trPr>
          <w:trHeight w:val="70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CD4FD0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8.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8C75DC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Д</w:t>
            </w:r>
            <w:r w:rsidR="008C75DC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іти</w:t>
            </w: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(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з зазначенням ПІБ, дат і місць народження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2B43AD">
        <w:trPr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CD4FD0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9.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8C75DC" w:rsidP="002431B6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Рік і місце смерті</w:t>
            </w:r>
            <w:r w:rsidR="00B3506F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</w:t>
            </w:r>
            <w:r w:rsidR="002B43AD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(точна адміністративна належність)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2B43AD">
        <w:trPr>
          <w:trHeight w:val="11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CD4FD0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8C75DC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Служба в арм</w:t>
            </w:r>
            <w:r w:rsidR="008C75DC"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ії</w:t>
            </w: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 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(місце служби</w:t>
            </w:r>
            <w:r w:rsidR="002431B6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, 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роки служби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, </w:t>
            </w:r>
            <w:r w:rsid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зва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ння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, наг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ороди</w:t>
            </w:r>
            <w:r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 xml:space="preserve">; </w:t>
            </w:r>
            <w:r w:rsidR="008C75DC" w:rsidRPr="00674CDB">
              <w:rPr>
                <w:rFonts w:ascii="Cambria" w:hAnsi="Cambria" w:cs="Tahoma"/>
                <w:i/>
                <w:sz w:val="20"/>
                <w:szCs w:val="20"/>
                <w:lang w:val="uk-UA"/>
              </w:rPr>
              <w:t>в яких війнах приймав/ла участь).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 </w:t>
            </w:r>
          </w:p>
        </w:tc>
      </w:tr>
      <w:tr w:rsidR="00B3506F" w:rsidRPr="00674CDB" w:rsidTr="002B43AD">
        <w:trPr>
          <w:trHeight w:val="8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674CDB" w:rsidP="00674CDB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 xml:space="preserve">Місце проживання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6F" w:rsidRPr="00674CDB" w:rsidRDefault="00B3506F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</w:p>
        </w:tc>
      </w:tr>
      <w:tr w:rsidR="00674CDB" w:rsidRPr="00674CDB" w:rsidTr="002B43AD">
        <w:trPr>
          <w:trHeight w:val="8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jc w:val="center"/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>
              <w:rPr>
                <w:rFonts w:ascii="Arial CYR" w:hAnsi="Arial CYR" w:cs="Arial CYR"/>
                <w:sz w:val="22"/>
                <w:szCs w:val="22"/>
                <w:lang w:val="uk-UA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1C1405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  <w:r w:rsidRPr="00674CDB">
              <w:rPr>
                <w:rFonts w:ascii="Arial CYR" w:hAnsi="Arial CYR" w:cs="Arial CYR"/>
                <w:sz w:val="22"/>
                <w:szCs w:val="22"/>
                <w:lang w:val="uk-UA"/>
              </w:rPr>
              <w:t>Додаткові свідчення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DB" w:rsidRPr="00674CDB" w:rsidRDefault="00674CDB" w:rsidP="00B3506F">
            <w:pPr>
              <w:rPr>
                <w:rFonts w:ascii="Arial CYR" w:hAnsi="Arial CYR" w:cs="Arial CYR"/>
                <w:sz w:val="22"/>
                <w:szCs w:val="22"/>
                <w:lang w:val="uk-UA"/>
              </w:rPr>
            </w:pPr>
          </w:p>
        </w:tc>
      </w:tr>
    </w:tbl>
    <w:p w:rsidR="002431B6" w:rsidRPr="00674CDB" w:rsidRDefault="002431B6" w:rsidP="00C2401E">
      <w:pPr>
        <w:rPr>
          <w:rFonts w:ascii="Arial" w:hAnsi="Arial" w:cs="Arial"/>
          <w:lang w:val="uk-UA"/>
        </w:rPr>
      </w:pPr>
    </w:p>
    <w:p w:rsidR="002431B6" w:rsidRPr="00674CDB" w:rsidRDefault="002431B6" w:rsidP="00C2401E">
      <w:pPr>
        <w:rPr>
          <w:rFonts w:ascii="Arial" w:hAnsi="Arial" w:cs="Arial"/>
          <w:lang w:val="uk-UA"/>
        </w:rPr>
      </w:pPr>
    </w:p>
    <w:p w:rsidR="00C2401E" w:rsidRPr="00674CDB" w:rsidRDefault="00C2401E" w:rsidP="00C2401E">
      <w:pPr>
        <w:rPr>
          <w:rFonts w:ascii="Arial" w:hAnsi="Arial" w:cs="Arial"/>
          <w:lang w:val="uk-UA"/>
        </w:rPr>
      </w:pPr>
      <w:r w:rsidRPr="00674CDB">
        <w:rPr>
          <w:rFonts w:ascii="Arial" w:hAnsi="Arial" w:cs="Arial"/>
          <w:lang w:val="uk-UA"/>
        </w:rPr>
        <w:t xml:space="preserve">Анкету </w:t>
      </w:r>
      <w:r w:rsidR="00E455C0" w:rsidRPr="00674CDB">
        <w:rPr>
          <w:rFonts w:ascii="Arial" w:hAnsi="Arial" w:cs="Arial"/>
          <w:lang w:val="uk-UA"/>
        </w:rPr>
        <w:t>заповнив</w:t>
      </w:r>
      <w:r w:rsidR="00DE1CCC" w:rsidRPr="00674CDB">
        <w:rPr>
          <w:rFonts w:ascii="Arial" w:hAnsi="Arial" w:cs="Arial"/>
          <w:lang w:val="uk-UA"/>
        </w:rPr>
        <w:t>:</w:t>
      </w: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  <w:t xml:space="preserve">     _____________________________________</w:t>
      </w:r>
    </w:p>
    <w:p w:rsidR="00C2401E" w:rsidRPr="00674CDB" w:rsidRDefault="00C2401E" w:rsidP="00C2401E">
      <w:pPr>
        <w:rPr>
          <w:rFonts w:ascii="Arial" w:hAnsi="Arial" w:cs="Arial"/>
          <w:lang w:val="uk-UA"/>
        </w:rPr>
      </w:pPr>
    </w:p>
    <w:p w:rsidR="00DE1CCC" w:rsidRPr="00674CDB" w:rsidRDefault="00DE1CCC" w:rsidP="00C2401E">
      <w:pPr>
        <w:rPr>
          <w:rFonts w:ascii="Arial" w:hAnsi="Arial" w:cs="Arial"/>
          <w:lang w:val="uk-UA"/>
        </w:rPr>
      </w:pP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  <w:t>E-</w:t>
      </w:r>
      <w:proofErr w:type="spellStart"/>
      <w:r w:rsidRPr="00674CDB">
        <w:rPr>
          <w:rFonts w:ascii="Arial" w:hAnsi="Arial" w:cs="Arial"/>
          <w:lang w:val="uk-UA"/>
        </w:rPr>
        <w:t>mail</w:t>
      </w:r>
      <w:proofErr w:type="spellEnd"/>
      <w:r w:rsidRPr="00674CDB">
        <w:rPr>
          <w:rFonts w:ascii="Arial" w:hAnsi="Arial" w:cs="Arial"/>
          <w:lang w:val="uk-UA"/>
        </w:rPr>
        <w:tab/>
      </w:r>
      <w:r w:rsidR="002431B6" w:rsidRPr="00674CDB">
        <w:rPr>
          <w:rFonts w:ascii="Arial" w:hAnsi="Arial" w:cs="Arial"/>
          <w:lang w:val="uk-UA"/>
        </w:rPr>
        <w:t>:</w:t>
      </w:r>
      <w:r w:rsidRPr="00674CDB">
        <w:rPr>
          <w:rFonts w:ascii="Arial" w:hAnsi="Arial" w:cs="Arial"/>
          <w:lang w:val="uk-UA"/>
        </w:rPr>
        <w:t xml:space="preserve">     _____________________________________</w:t>
      </w:r>
    </w:p>
    <w:p w:rsidR="00DE1CCC" w:rsidRPr="00674CDB" w:rsidRDefault="00DE1CCC" w:rsidP="00C2401E">
      <w:pPr>
        <w:rPr>
          <w:rFonts w:ascii="Arial" w:hAnsi="Arial" w:cs="Arial"/>
          <w:lang w:val="uk-UA"/>
        </w:rPr>
      </w:pPr>
    </w:p>
    <w:p w:rsidR="002431B6" w:rsidRPr="00CD4FD0" w:rsidRDefault="00DE1CCC" w:rsidP="00C2401E">
      <w:pPr>
        <w:rPr>
          <w:rFonts w:ascii="Arial" w:hAnsi="Arial" w:cs="Arial"/>
          <w:lang w:val="uk-UA"/>
        </w:rPr>
      </w:pP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</w:r>
      <w:r w:rsidRPr="00674CDB">
        <w:rPr>
          <w:rFonts w:ascii="Arial" w:hAnsi="Arial" w:cs="Arial"/>
          <w:lang w:val="uk-UA"/>
        </w:rPr>
        <w:tab/>
      </w:r>
      <w:proofErr w:type="spellStart"/>
      <w:r w:rsidRPr="00674CDB">
        <w:rPr>
          <w:rFonts w:ascii="Arial" w:hAnsi="Arial" w:cs="Arial"/>
          <w:lang w:val="uk-UA"/>
        </w:rPr>
        <w:t>Tel</w:t>
      </w:r>
      <w:proofErr w:type="spellEnd"/>
      <w:r w:rsidR="002431B6" w:rsidRPr="00674CDB">
        <w:rPr>
          <w:rFonts w:ascii="Arial" w:hAnsi="Arial" w:cs="Arial"/>
          <w:lang w:val="uk-UA"/>
        </w:rPr>
        <w:t>:</w:t>
      </w:r>
      <w:r w:rsidRPr="00674CDB">
        <w:rPr>
          <w:rFonts w:ascii="Arial" w:hAnsi="Arial" w:cs="Arial"/>
          <w:lang w:val="uk-UA"/>
        </w:rPr>
        <w:tab/>
        <w:t xml:space="preserve">     _____________________________________</w:t>
      </w:r>
      <w:bookmarkStart w:id="0" w:name="_GoBack"/>
      <w:bookmarkEnd w:id="0"/>
    </w:p>
    <w:sectPr w:rsidR="002431B6" w:rsidRPr="00CD4FD0" w:rsidSect="004A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04" w:rsidRDefault="00384504" w:rsidP="00CD4FD0">
      <w:r>
        <w:separator/>
      </w:r>
    </w:p>
  </w:endnote>
  <w:endnote w:type="continuationSeparator" w:id="0">
    <w:p w:rsidR="00384504" w:rsidRDefault="00384504" w:rsidP="00CD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04" w:rsidRDefault="00384504" w:rsidP="00CD4FD0">
      <w:r>
        <w:separator/>
      </w:r>
    </w:p>
  </w:footnote>
  <w:footnote w:type="continuationSeparator" w:id="0">
    <w:p w:rsidR="00384504" w:rsidRDefault="00384504" w:rsidP="00CD4FD0">
      <w:r>
        <w:continuationSeparator/>
      </w:r>
    </w:p>
  </w:footnote>
  <w:footnote w:id="1">
    <w:p w:rsidR="00CD4FD0" w:rsidRPr="00CD4FD0" w:rsidRDefault="00CD4FD0">
      <w:pPr>
        <w:pStyle w:val="a3"/>
        <w:rPr>
          <w:i/>
          <w:lang w:val="uk-UA"/>
        </w:rPr>
      </w:pPr>
      <w:r>
        <w:rPr>
          <w:rStyle w:val="a5"/>
        </w:rPr>
        <w:footnoteRef/>
      </w:r>
      <w:r>
        <w:t xml:space="preserve"> </w:t>
      </w:r>
      <w:r w:rsidRPr="00674CDB">
        <w:rPr>
          <w:i/>
          <w:lang w:val="uk-UA"/>
        </w:rPr>
        <w:t xml:space="preserve">Анкету складайте на </w:t>
      </w:r>
      <w:r>
        <w:rPr>
          <w:i/>
          <w:lang w:val="uk-UA"/>
        </w:rPr>
        <w:t>родича, який, на ваш погляд, був представником національності, яку необхідно знайти.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79C"/>
    <w:rsid w:val="001D23EE"/>
    <w:rsid w:val="001E63C4"/>
    <w:rsid w:val="002431B6"/>
    <w:rsid w:val="002B43AD"/>
    <w:rsid w:val="00384504"/>
    <w:rsid w:val="00426CCF"/>
    <w:rsid w:val="004A5530"/>
    <w:rsid w:val="004C779C"/>
    <w:rsid w:val="005B19AA"/>
    <w:rsid w:val="00674CDB"/>
    <w:rsid w:val="006C3557"/>
    <w:rsid w:val="00724066"/>
    <w:rsid w:val="00724B2F"/>
    <w:rsid w:val="008C75DC"/>
    <w:rsid w:val="00914AB4"/>
    <w:rsid w:val="00B3506F"/>
    <w:rsid w:val="00C2401E"/>
    <w:rsid w:val="00CD4FD0"/>
    <w:rsid w:val="00D37027"/>
    <w:rsid w:val="00DA3927"/>
    <w:rsid w:val="00DE1CCC"/>
    <w:rsid w:val="00E455C0"/>
    <w:rsid w:val="00F54229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D4FD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D4FD0"/>
  </w:style>
  <w:style w:type="character" w:styleId="a5">
    <w:name w:val="footnote reference"/>
    <w:rsid w:val="00CD4F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011F-783E-404F-9977-106EEE7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MoBIL GROUP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Сергей</dc:creator>
  <cp:lastModifiedBy>Sarmata Recro</cp:lastModifiedBy>
  <cp:revision>12</cp:revision>
  <dcterms:created xsi:type="dcterms:W3CDTF">2017-08-26T09:37:00Z</dcterms:created>
  <dcterms:modified xsi:type="dcterms:W3CDTF">2022-08-14T15:40:00Z</dcterms:modified>
</cp:coreProperties>
</file>